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5C" w:rsidRPr="006A6A5F" w:rsidRDefault="00E9255C" w:rsidP="00E9255C">
      <w:pPr>
        <w:jc w:val="center"/>
        <w:rPr>
          <w:rFonts w:ascii="方正小标宋简体" w:eastAsia="方正小标宋简体"/>
          <w:sz w:val="32"/>
          <w:szCs w:val="36"/>
        </w:rPr>
      </w:pPr>
      <w:r w:rsidRPr="006A6A5F">
        <w:rPr>
          <w:rFonts w:eastAsia="方正小标宋简体" w:hint="eastAsia"/>
          <w:sz w:val="32"/>
          <w:szCs w:val="36"/>
        </w:rPr>
        <w:t>六、质量保障</w:t>
      </w:r>
    </w:p>
    <w:p w:rsidR="00E9255C" w:rsidRPr="006A6A5F" w:rsidRDefault="00E9255C" w:rsidP="00E9255C">
      <w:pPr>
        <w:jc w:val="center"/>
        <w:rPr>
          <w:rFonts w:ascii="方正小标宋简体" w:eastAsia="方正小标宋简体"/>
          <w:sz w:val="32"/>
          <w:szCs w:val="36"/>
        </w:rPr>
      </w:pPr>
      <w:r w:rsidRPr="006A6A5F">
        <w:rPr>
          <w:rFonts w:ascii="方正小标宋简体" w:eastAsia="方正小标宋简体" w:hint="eastAsia"/>
          <w:sz w:val="32"/>
          <w:szCs w:val="36"/>
        </w:rPr>
        <w:t>整改支撑材料</w:t>
      </w:r>
    </w:p>
    <w:p w:rsidR="003C1B12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</w:t>
      </w:r>
      <w:r w:rsidR="003C1B1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.院系目标考核指标体系</w:t>
      </w:r>
      <w:r w:rsidR="003C1B12" w:rsidRPr="006A6A5F">
        <w:rPr>
          <w:rFonts w:asciiTheme="minorEastAsia" w:hAnsiTheme="minorEastAsia" w:hint="eastAsia"/>
          <w:b/>
          <w:w w:val="90"/>
          <w:sz w:val="28"/>
          <w:szCs w:val="32"/>
        </w:rPr>
        <w:t>（教务处）</w:t>
      </w:r>
    </w:p>
    <w:p w:rsidR="003C1B12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2</w:t>
      </w:r>
      <w:r w:rsidR="003C1B1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.本科教学奖励办法</w:t>
      </w:r>
      <w:r w:rsidR="003C1B12" w:rsidRPr="006A6A5F">
        <w:rPr>
          <w:rFonts w:asciiTheme="minorEastAsia" w:hAnsiTheme="minorEastAsia" w:hint="eastAsia"/>
          <w:b/>
          <w:w w:val="90"/>
          <w:sz w:val="28"/>
          <w:szCs w:val="32"/>
        </w:rPr>
        <w:t>（教务处）</w:t>
      </w:r>
    </w:p>
    <w:p w:rsidR="003C1B12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3</w:t>
      </w:r>
      <w:r w:rsidR="003C1B1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.教学管理工作例会</w:t>
      </w:r>
      <w:r w:rsidR="003C1B12" w:rsidRPr="006A6A5F">
        <w:rPr>
          <w:rFonts w:asciiTheme="minorEastAsia" w:hAnsiTheme="minorEastAsia" w:hint="eastAsia"/>
          <w:b/>
          <w:w w:val="90"/>
          <w:sz w:val="28"/>
          <w:szCs w:val="32"/>
        </w:rPr>
        <w:t>（教务处）</w:t>
      </w:r>
    </w:p>
    <w:p w:rsidR="00747E96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4</w:t>
      </w:r>
      <w:r w:rsidR="00747E96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.教学检查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F2742B" w:rsidRPr="006A6A5F" w:rsidRDefault="00F2742B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2017-2018学年度第二学期开学教学检查资料</w:t>
      </w:r>
    </w:p>
    <w:p w:rsidR="00F2742B" w:rsidRPr="006A6A5F" w:rsidRDefault="00F2742B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2017-2018学年度第二学期中期教学检查资料</w:t>
      </w:r>
    </w:p>
    <w:p w:rsidR="00F2742B" w:rsidRPr="006A6A5F" w:rsidRDefault="00F2742B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2018-2019学年度第一学期开学教学检查资料</w:t>
      </w:r>
    </w:p>
    <w:p w:rsidR="00F2742B" w:rsidRPr="006A6A5F" w:rsidRDefault="00F2742B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2018-2019学年度第一学期全程教学医院教学检查资料</w:t>
      </w:r>
    </w:p>
    <w:p w:rsidR="00AE5C08" w:rsidRPr="006A6A5F" w:rsidRDefault="00AE5C08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2018-2019学年度第一学期中期教学检查资料</w:t>
      </w:r>
      <w:r w:rsidRPr="006A6A5F">
        <w:rPr>
          <w:rFonts w:asciiTheme="minorEastAsia" w:hAnsiTheme="minorEastAsia" w:hint="eastAsia"/>
          <w:b/>
          <w:w w:val="90"/>
          <w:sz w:val="28"/>
          <w:szCs w:val="32"/>
        </w:rPr>
        <w:t>（教务处）</w:t>
      </w:r>
    </w:p>
    <w:p w:rsidR="00AE5C08" w:rsidRPr="006A6A5F" w:rsidRDefault="00AE5C08" w:rsidP="00E9255C">
      <w:pPr>
        <w:pStyle w:val="a6"/>
        <w:numPr>
          <w:ilvl w:val="0"/>
          <w:numId w:val="1"/>
        </w:numPr>
        <w:spacing w:line="360" w:lineRule="auto"/>
        <w:ind w:firstLineChars="0" w:firstLine="6"/>
        <w:rPr>
          <w:rFonts w:asciiTheme="minorEastAsia" w:hAnsiTheme="minorEastAsia"/>
          <w:w w:val="90"/>
          <w:sz w:val="28"/>
          <w:szCs w:val="32"/>
        </w:rPr>
      </w:pPr>
      <w:r w:rsidRPr="006A6A5F">
        <w:rPr>
          <w:rFonts w:asciiTheme="minorEastAsia" w:hAnsiTheme="minorEastAsia" w:hint="eastAsia"/>
          <w:w w:val="90"/>
          <w:sz w:val="28"/>
          <w:szCs w:val="32"/>
        </w:rPr>
        <w:t>2018-2019学年度第二学期开学教学检查资料</w:t>
      </w:r>
      <w:r w:rsidRPr="006A6A5F">
        <w:rPr>
          <w:rFonts w:asciiTheme="minorEastAsia" w:hAnsiTheme="minorEastAsia" w:hint="eastAsia"/>
          <w:b/>
          <w:w w:val="90"/>
          <w:sz w:val="28"/>
          <w:szCs w:val="32"/>
        </w:rPr>
        <w:t>（教务处）</w:t>
      </w:r>
    </w:p>
    <w:p w:rsidR="005D53ED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5</w:t>
      </w:r>
      <w:r w:rsidR="005D53ED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.2018年校督导工作总结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5D53ED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6</w:t>
      </w:r>
      <w:r w:rsidR="005D53ED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.督导工作例会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3C1B12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7</w:t>
      </w:r>
      <w:r w:rsidR="003C1B1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.试卷质量专项检查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5D53ED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8</w:t>
      </w:r>
      <w:r w:rsidR="005D53ED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.《川北医学院关于加强质量文化建设的意见》（审议稿）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87533E" w:rsidRPr="006A6A5F" w:rsidRDefault="009E77F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9</w:t>
      </w:r>
      <w:r w:rsidR="0087533E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</w:t>
      </w:r>
      <w:r w:rsidR="00A83519" w:rsidRPr="006A6A5F">
        <w:rPr>
          <w:rFonts w:asciiTheme="minorEastAsia" w:hAnsiTheme="minorEastAsia" w:cs="仿宋_GB2312" w:hint="eastAsia"/>
          <w:bCs/>
          <w:w w:val="90"/>
          <w:kern w:val="0"/>
          <w:sz w:val="28"/>
          <w:szCs w:val="32"/>
        </w:rPr>
        <w:t>《川北医学院关于完善本科教学质量监控体系的实施意见》（审议稿）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6F2521" w:rsidRPr="006A6A5F" w:rsidRDefault="003C1B12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</w:t>
      </w:r>
      <w:r w:rsidR="009E77F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0</w:t>
      </w:r>
      <w:r w:rsidR="006F2521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.川北医学院教育评估体系框架图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6F2521" w:rsidRPr="006A6A5F" w:rsidRDefault="006F2521" w:rsidP="00E9255C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</w:t>
      </w:r>
      <w:r w:rsidR="009E77F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</w:t>
      </w: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</w:t>
      </w:r>
      <w:r w:rsidR="00E77F96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川北医学院教学质量保障体系及运行模式图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2D546C" w:rsidRPr="006A6A5F" w:rsidRDefault="00155773" w:rsidP="00E9255C">
      <w:pPr>
        <w:spacing w:line="360" w:lineRule="auto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</w:t>
      </w:r>
      <w:r w:rsidR="009E77F2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2</w:t>
      </w:r>
      <w:r w:rsidR="005D53ED"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.</w:t>
      </w:r>
      <w:r w:rsidR="002D546C" w:rsidRPr="006A6A5F">
        <w:rPr>
          <w:rFonts w:asciiTheme="minorEastAsia" w:hAnsiTheme="minorEastAsia"/>
          <w:sz w:val="28"/>
          <w:szCs w:val="32"/>
        </w:rPr>
        <w:t>川北医学院教学质量监控与督导简报</w:t>
      </w:r>
      <w:r w:rsidR="00D53DC2"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2D546C" w:rsidRPr="006A6A5F" w:rsidRDefault="002D546C" w:rsidP="00E9255C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lastRenderedPageBreak/>
        <w:t>2018年第1期</w:t>
      </w:r>
    </w:p>
    <w:p w:rsidR="002D546C" w:rsidRPr="006A6A5F" w:rsidRDefault="002D546C" w:rsidP="00E9255C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t>2018年第2期</w:t>
      </w:r>
    </w:p>
    <w:p w:rsidR="002D546C" w:rsidRPr="006A6A5F" w:rsidRDefault="002D546C" w:rsidP="00E9255C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t>2018年第3期</w:t>
      </w:r>
    </w:p>
    <w:p w:rsidR="006467A4" w:rsidRPr="006A6A5F" w:rsidRDefault="006467A4" w:rsidP="00E9255C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t>2018年第4期</w:t>
      </w:r>
    </w:p>
    <w:p w:rsidR="006467A4" w:rsidRPr="006A6A5F" w:rsidRDefault="006467A4" w:rsidP="00E9255C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t>2019年第1期</w:t>
      </w:r>
    </w:p>
    <w:p w:rsidR="009E77F2" w:rsidRPr="006A6A5F" w:rsidRDefault="006467A4" w:rsidP="009E77F2">
      <w:pPr>
        <w:pStyle w:val="a6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32"/>
        </w:rPr>
      </w:pPr>
      <w:r w:rsidRPr="006A6A5F">
        <w:rPr>
          <w:rFonts w:asciiTheme="minorEastAsia" w:hAnsiTheme="minorEastAsia" w:hint="eastAsia"/>
          <w:sz w:val="28"/>
          <w:szCs w:val="32"/>
        </w:rPr>
        <w:t>2019年第2期</w:t>
      </w:r>
      <w:bookmarkStart w:id="0" w:name="_GoBack"/>
      <w:bookmarkEnd w:id="0"/>
    </w:p>
    <w:p w:rsidR="009E77F2" w:rsidRPr="006A6A5F" w:rsidRDefault="009E77F2" w:rsidP="009E77F2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13.关于设置教学质量监控与评估中心的通知</w:t>
      </w:r>
      <w:r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9E77F2" w:rsidRPr="006A6A5F" w:rsidRDefault="009E77F2" w:rsidP="009E77F2">
      <w:pPr>
        <w:spacing w:line="360" w:lineRule="auto"/>
        <w:rPr>
          <w:rFonts w:asciiTheme="minorEastAsia" w:hAnsiTheme="minorEastAsia" w:cs="仿宋_GB2312"/>
          <w:bCs/>
          <w:kern w:val="0"/>
          <w:sz w:val="28"/>
          <w:szCs w:val="32"/>
        </w:rPr>
      </w:pPr>
      <w:r w:rsidRPr="006A6A5F">
        <w:rPr>
          <w:rFonts w:asciiTheme="minorEastAsia" w:hAnsiTheme="minorEastAsia" w:cs="仿宋_GB2312" w:hint="eastAsia"/>
          <w:bCs/>
          <w:kern w:val="0"/>
          <w:sz w:val="28"/>
          <w:szCs w:val="32"/>
        </w:rPr>
        <w:t>14.教学管理规章制度汇编（2018版）</w:t>
      </w:r>
      <w:r w:rsidRPr="006A6A5F">
        <w:rPr>
          <w:rFonts w:asciiTheme="minorEastAsia" w:hAnsiTheme="minorEastAsia" w:cs="仿宋_GB2312" w:hint="eastAsia"/>
          <w:b/>
          <w:bCs/>
          <w:kern w:val="0"/>
          <w:sz w:val="28"/>
          <w:szCs w:val="32"/>
        </w:rPr>
        <w:t>（评估中心）</w:t>
      </w:r>
    </w:p>
    <w:p w:rsidR="009E77F2" w:rsidRPr="006A6A5F" w:rsidRDefault="009E77F2" w:rsidP="009E77F2">
      <w:pPr>
        <w:spacing w:line="360" w:lineRule="auto"/>
        <w:ind w:left="426"/>
        <w:rPr>
          <w:rFonts w:asciiTheme="minorEastAsia" w:hAnsiTheme="minorEastAsia"/>
          <w:color w:val="FF0000"/>
          <w:sz w:val="28"/>
          <w:szCs w:val="32"/>
        </w:rPr>
      </w:pPr>
    </w:p>
    <w:sectPr w:rsidR="009E77F2" w:rsidRPr="006A6A5F" w:rsidSect="005E7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716" w:rsidRDefault="00AE2716" w:rsidP="00270D35">
      <w:r>
        <w:separator/>
      </w:r>
    </w:p>
  </w:endnote>
  <w:endnote w:type="continuationSeparator" w:id="1">
    <w:p w:rsidR="00AE2716" w:rsidRDefault="00AE2716" w:rsidP="0027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716" w:rsidRDefault="00AE2716" w:rsidP="00270D35">
      <w:r>
        <w:separator/>
      </w:r>
    </w:p>
  </w:footnote>
  <w:footnote w:type="continuationSeparator" w:id="1">
    <w:p w:rsidR="00AE2716" w:rsidRDefault="00AE2716" w:rsidP="00270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D44"/>
    <w:multiLevelType w:val="hybridMultilevel"/>
    <w:tmpl w:val="6A8288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A162DB"/>
    <w:multiLevelType w:val="hybridMultilevel"/>
    <w:tmpl w:val="1158BA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F83723"/>
    <w:multiLevelType w:val="hybridMultilevel"/>
    <w:tmpl w:val="DD628C36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A63"/>
    <w:rsid w:val="00084F88"/>
    <w:rsid w:val="000C319D"/>
    <w:rsid w:val="000D085C"/>
    <w:rsid w:val="000D7E3F"/>
    <w:rsid w:val="000E0161"/>
    <w:rsid w:val="000F15EB"/>
    <w:rsid w:val="000F1E4C"/>
    <w:rsid w:val="000F49E7"/>
    <w:rsid w:val="00103385"/>
    <w:rsid w:val="00127E71"/>
    <w:rsid w:val="00155773"/>
    <w:rsid w:val="00177529"/>
    <w:rsid w:val="001C2A3E"/>
    <w:rsid w:val="001F0E41"/>
    <w:rsid w:val="001F7EC3"/>
    <w:rsid w:val="00214D54"/>
    <w:rsid w:val="0022313C"/>
    <w:rsid w:val="00254177"/>
    <w:rsid w:val="00270D35"/>
    <w:rsid w:val="002A188C"/>
    <w:rsid w:val="002B7C7B"/>
    <w:rsid w:val="002D4D46"/>
    <w:rsid w:val="002D546C"/>
    <w:rsid w:val="003337E0"/>
    <w:rsid w:val="00386312"/>
    <w:rsid w:val="0039366B"/>
    <w:rsid w:val="00397BD0"/>
    <w:rsid w:val="003C1B12"/>
    <w:rsid w:val="003C6E47"/>
    <w:rsid w:val="004158F8"/>
    <w:rsid w:val="00432836"/>
    <w:rsid w:val="004A1448"/>
    <w:rsid w:val="004A60EB"/>
    <w:rsid w:val="004C21A7"/>
    <w:rsid w:val="005122C3"/>
    <w:rsid w:val="005212A7"/>
    <w:rsid w:val="00574A11"/>
    <w:rsid w:val="0058649A"/>
    <w:rsid w:val="005D53ED"/>
    <w:rsid w:val="005E7BEB"/>
    <w:rsid w:val="005F6E3B"/>
    <w:rsid w:val="00623CC9"/>
    <w:rsid w:val="006467A4"/>
    <w:rsid w:val="00672026"/>
    <w:rsid w:val="00677FA8"/>
    <w:rsid w:val="00680029"/>
    <w:rsid w:val="006A6165"/>
    <w:rsid w:val="006A6A5F"/>
    <w:rsid w:val="006D2701"/>
    <w:rsid w:val="006F2521"/>
    <w:rsid w:val="00724A32"/>
    <w:rsid w:val="00747E96"/>
    <w:rsid w:val="00751DAA"/>
    <w:rsid w:val="007553D3"/>
    <w:rsid w:val="00763B98"/>
    <w:rsid w:val="007A2B19"/>
    <w:rsid w:val="007E5C8E"/>
    <w:rsid w:val="007E6E35"/>
    <w:rsid w:val="00826CEC"/>
    <w:rsid w:val="0087533E"/>
    <w:rsid w:val="008D6BFB"/>
    <w:rsid w:val="00915522"/>
    <w:rsid w:val="00921319"/>
    <w:rsid w:val="009B3CDA"/>
    <w:rsid w:val="009D1682"/>
    <w:rsid w:val="009E4704"/>
    <w:rsid w:val="009E77F2"/>
    <w:rsid w:val="00A31E17"/>
    <w:rsid w:val="00A76563"/>
    <w:rsid w:val="00A83519"/>
    <w:rsid w:val="00AE2716"/>
    <w:rsid w:val="00AE5C08"/>
    <w:rsid w:val="00B119C3"/>
    <w:rsid w:val="00B21C3C"/>
    <w:rsid w:val="00B25C95"/>
    <w:rsid w:val="00B65A63"/>
    <w:rsid w:val="00C013B4"/>
    <w:rsid w:val="00C05B7D"/>
    <w:rsid w:val="00C0648B"/>
    <w:rsid w:val="00C11C98"/>
    <w:rsid w:val="00C11F21"/>
    <w:rsid w:val="00C34039"/>
    <w:rsid w:val="00C34107"/>
    <w:rsid w:val="00C61B8B"/>
    <w:rsid w:val="00C84E87"/>
    <w:rsid w:val="00CB50C0"/>
    <w:rsid w:val="00CC3E41"/>
    <w:rsid w:val="00CF3C8C"/>
    <w:rsid w:val="00D076A0"/>
    <w:rsid w:val="00D53DC2"/>
    <w:rsid w:val="00D674ED"/>
    <w:rsid w:val="00D76FAA"/>
    <w:rsid w:val="00DF4DE4"/>
    <w:rsid w:val="00E00658"/>
    <w:rsid w:val="00E34E99"/>
    <w:rsid w:val="00E50220"/>
    <w:rsid w:val="00E77F96"/>
    <w:rsid w:val="00E9255C"/>
    <w:rsid w:val="00EB46E4"/>
    <w:rsid w:val="00F2742B"/>
    <w:rsid w:val="00F80320"/>
    <w:rsid w:val="00F844EE"/>
    <w:rsid w:val="00FA267F"/>
    <w:rsid w:val="00FB53E9"/>
    <w:rsid w:val="00FF3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0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0D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0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0D35"/>
    <w:rPr>
      <w:sz w:val="18"/>
      <w:szCs w:val="18"/>
    </w:rPr>
  </w:style>
  <w:style w:type="paragraph" w:customStyle="1" w:styleId="3">
    <w:name w:val="样式3正文标题"/>
    <w:basedOn w:val="a"/>
    <w:uiPriority w:val="99"/>
    <w:rsid w:val="001C2A3E"/>
    <w:pPr>
      <w:spacing w:line="360" w:lineRule="auto"/>
      <w:ind w:firstLineChars="200" w:firstLine="560"/>
      <w:contextualSpacing/>
    </w:pPr>
    <w:rPr>
      <w:rFonts w:ascii="仿宋" w:eastAsia="仿宋" w:hAnsi="仿宋" w:cs="仿宋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677F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7FA8"/>
    <w:rPr>
      <w:sz w:val="18"/>
      <w:szCs w:val="18"/>
    </w:rPr>
  </w:style>
  <w:style w:type="paragraph" w:styleId="a6">
    <w:name w:val="List Paragraph"/>
    <w:basedOn w:val="a"/>
    <w:uiPriority w:val="34"/>
    <w:qFormat/>
    <w:rsid w:val="00F274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0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0D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0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0D35"/>
    <w:rPr>
      <w:sz w:val="18"/>
      <w:szCs w:val="18"/>
    </w:rPr>
  </w:style>
  <w:style w:type="paragraph" w:customStyle="1" w:styleId="3">
    <w:name w:val="样式3正文标题"/>
    <w:basedOn w:val="a"/>
    <w:uiPriority w:val="99"/>
    <w:rsid w:val="001C2A3E"/>
    <w:pPr>
      <w:spacing w:line="360" w:lineRule="auto"/>
      <w:ind w:firstLineChars="200" w:firstLine="560"/>
      <w:contextualSpacing/>
    </w:pPr>
    <w:rPr>
      <w:rFonts w:ascii="仿宋" w:eastAsia="仿宋" w:hAnsi="仿宋" w:cs="仿宋"/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677F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7FA8"/>
    <w:rPr>
      <w:sz w:val="18"/>
      <w:szCs w:val="18"/>
    </w:rPr>
  </w:style>
  <w:style w:type="paragraph" w:styleId="a6">
    <w:name w:val="List Paragraph"/>
    <w:basedOn w:val="a"/>
    <w:uiPriority w:val="34"/>
    <w:qFormat/>
    <w:rsid w:val="00F274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83</Words>
  <Characters>474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曹俊芳</dc:creator>
  <cp:keywords/>
  <dc:description/>
  <cp:lastModifiedBy>USER-</cp:lastModifiedBy>
  <cp:revision>38</cp:revision>
  <cp:lastPrinted>2019-04-28T03:04:00Z</cp:lastPrinted>
  <dcterms:created xsi:type="dcterms:W3CDTF">2019-04-28T02:49:00Z</dcterms:created>
  <dcterms:modified xsi:type="dcterms:W3CDTF">2019-05-06T06:59:00Z</dcterms:modified>
</cp:coreProperties>
</file>